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4CF7" w14:textId="77777777" w:rsidR="006C7804" w:rsidRDefault="006C7804" w:rsidP="006C7804">
      <w:pPr>
        <w:jc w:val="center"/>
        <w:rPr>
          <w:b/>
          <w:bCs/>
        </w:rPr>
      </w:pPr>
      <w:r w:rsidRPr="000E2F4A">
        <w:rPr>
          <w:b/>
          <w:bCs/>
        </w:rPr>
        <w:t>FORMULARIO PARA EJERCICIO DE DERECHOS DE TITULARES DE DATOS PERSONALES</w:t>
      </w:r>
    </w:p>
    <w:p w14:paraId="1B62EFE2" w14:textId="77777777" w:rsidR="00700063" w:rsidRPr="000E2F4A" w:rsidRDefault="00700063" w:rsidP="006C7804">
      <w:pPr>
        <w:jc w:val="center"/>
        <w:rPr>
          <w:b/>
          <w:bCs/>
        </w:rPr>
      </w:pPr>
    </w:p>
    <w:p w14:paraId="14E96F15" w14:textId="001FE575" w:rsidR="006C7804" w:rsidRDefault="006C7804" w:rsidP="006C7804">
      <w:pPr>
        <w:spacing w:after="80"/>
      </w:pPr>
      <w:r w:rsidRPr="000E2F4A">
        <w:rPr>
          <w:b/>
          <w:bCs/>
        </w:rPr>
        <w:t>Fecha de solicitud:</w:t>
      </w:r>
      <w:r w:rsidRPr="000E2F4A">
        <w:t xml:space="preserve"> DD/MM/AAAA</w:t>
      </w:r>
    </w:p>
    <w:p w14:paraId="2DD6CBFC" w14:textId="77777777" w:rsidR="006C7804" w:rsidRDefault="006C7804" w:rsidP="006C7804">
      <w:pPr>
        <w:spacing w:after="80"/>
      </w:pPr>
    </w:p>
    <w:p w14:paraId="69B68169" w14:textId="77777777" w:rsidR="006C7804" w:rsidRPr="000E2F4A" w:rsidRDefault="006C7804" w:rsidP="006C7804">
      <w:pPr>
        <w:spacing w:after="40"/>
        <w:jc w:val="both"/>
      </w:pPr>
      <w:r>
        <w:t>De acuerdo con la LOPDP, usted puede solicitar ante DELEGADO DE PROTECCIÓN DE DATOS ECUADOR DELEGADATOS S.A.S según corresponda, el ejercicio de sus derechos de información, acceso, rectificación y actualización, eliminación, oposición, portabilidad, suspensión del tratamiento, y el derecho a no ser objeto de decisiones basadas única o parcialmente en valoraciones automatizadas. También puede revocar el consentimiento cuando el tratamiento se base en dicha autorización.</w:t>
      </w:r>
    </w:p>
    <w:p w14:paraId="198F8BA3" w14:textId="77777777" w:rsidR="006C7804" w:rsidRPr="000E2F4A" w:rsidRDefault="006C7804" w:rsidP="006C7804">
      <w:pPr>
        <w:spacing w:after="40"/>
        <w:jc w:val="both"/>
      </w:pPr>
    </w:p>
    <w:p w14:paraId="32ECB4AC" w14:textId="3E2A1EC9" w:rsidR="006C7804" w:rsidRPr="000E2F4A" w:rsidRDefault="006C7804" w:rsidP="006C7804">
      <w:pPr>
        <w:spacing w:after="40"/>
        <w:jc w:val="both"/>
      </w:pPr>
      <w:r w:rsidRPr="000E2F4A">
        <w:t>Para ejercer estos derechos, deberá remitir este formulario al correo electrón</w:t>
      </w:r>
      <w:r>
        <w:t xml:space="preserve">ico: </w:t>
      </w:r>
      <w:hyperlink r:id="rId7" w:history="1">
        <w:r w:rsidRPr="00AA2EBA">
          <w:rPr>
            <w:rStyle w:val="Hipervnculo"/>
          </w:rPr>
          <w:t>soporte@delegadatos.com</w:t>
        </w:r>
      </w:hyperlink>
      <w:r>
        <w:t xml:space="preserve"> </w:t>
      </w:r>
    </w:p>
    <w:p w14:paraId="3DDBF6C3" w14:textId="77777777" w:rsidR="006C7804" w:rsidRPr="000E2F4A" w:rsidRDefault="006C7804" w:rsidP="006C7804">
      <w:pPr>
        <w:spacing w:after="40"/>
        <w:jc w:val="both"/>
      </w:pPr>
    </w:p>
    <w:p w14:paraId="051AA19C" w14:textId="3A966D3C" w:rsidR="006C7804" w:rsidRDefault="006C7804" w:rsidP="006C7804">
      <w:pPr>
        <w:spacing w:after="80"/>
      </w:pPr>
      <w:r w:rsidRPr="000E2F4A">
        <w:t>Si la solicitud es imprecisa o incompleta, Kronos podrá requerirle su aclaración o ampliación dentro de los cinco (5) días siguientes a su recepción. Usted contará con diez (10) días desde la notificación para completar o aclarar la solicitud. Si no atiende el requerimiento dentro de ese término, la solicitud podrá archivarse, sin perjuicio de que vuelva a presentarla.</w:t>
      </w:r>
    </w:p>
    <w:p w14:paraId="0E4E7486" w14:textId="77777777" w:rsidR="006C7804" w:rsidRPr="000E2F4A" w:rsidRDefault="006C7804" w:rsidP="006C7804">
      <w:pPr>
        <w:spacing w:after="80"/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1"/>
      </w:tblGrid>
      <w:tr w:rsidR="006C7804" w:rsidRPr="000E2F4A" w14:paraId="2BFEA309" w14:textId="77777777" w:rsidTr="00C21A88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710DC" w14:textId="77777777" w:rsidR="006C7804" w:rsidRPr="000E2F4A" w:rsidRDefault="006C7804" w:rsidP="006B22E5">
            <w:pPr>
              <w:spacing w:after="40"/>
              <w:jc w:val="both"/>
            </w:pPr>
            <w:r w:rsidRPr="000E2F4A">
              <w:rPr>
                <w:b/>
                <w:bCs/>
              </w:rPr>
              <w:t xml:space="preserve"> DATOS DEL SOLICITANTE (TITULAR)</w:t>
            </w:r>
          </w:p>
        </w:tc>
      </w:tr>
      <w:tr w:rsidR="006C7804" w:rsidRPr="000E2F4A" w14:paraId="30588E1F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16550" w14:textId="77777777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  <w:r w:rsidRPr="000E2F4A">
              <w:rPr>
                <w:b/>
                <w:bCs/>
              </w:rPr>
              <w:t>Nombres y apellidos:</w:t>
            </w:r>
          </w:p>
        </w:tc>
      </w:tr>
      <w:tr w:rsidR="006C7804" w:rsidRPr="000E2F4A" w14:paraId="50DA212B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10FDB" w14:textId="77777777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  <w:r w:rsidRPr="19342358">
              <w:rPr>
                <w:b/>
                <w:bCs/>
              </w:rPr>
              <w:t xml:space="preserve">Cedula / Pasaporte: </w:t>
            </w:r>
          </w:p>
        </w:tc>
      </w:tr>
      <w:tr w:rsidR="006C7804" w:rsidRPr="000E2F4A" w14:paraId="69A14AB2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91B19" w14:textId="77777777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  <w:r w:rsidRPr="19342358">
              <w:rPr>
                <w:b/>
                <w:bCs/>
              </w:rPr>
              <w:t>Correo electrónico (para notificaciones):</w:t>
            </w:r>
          </w:p>
        </w:tc>
      </w:tr>
      <w:tr w:rsidR="006C7804" w:rsidRPr="000E2F4A" w14:paraId="15170FD1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B8CD7" w14:textId="77777777" w:rsidR="006C7804" w:rsidRPr="000E2F4A" w:rsidRDefault="006C7804" w:rsidP="006B22E5">
            <w:pPr>
              <w:spacing w:after="40"/>
              <w:jc w:val="both"/>
            </w:pPr>
            <w:r w:rsidRPr="000E2F4A">
              <w:rPr>
                <w:b/>
                <w:bCs/>
              </w:rPr>
              <w:t>REPRESENTANTE LEGAL (SI APLICA)</w:t>
            </w:r>
          </w:p>
        </w:tc>
      </w:tr>
      <w:tr w:rsidR="006C7804" w:rsidRPr="000E2F4A" w14:paraId="4864E055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67435" w14:textId="77777777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  <w:r w:rsidRPr="000E2F4A">
              <w:rPr>
                <w:b/>
                <w:bCs/>
              </w:rPr>
              <w:t>Nombres y apellidos:</w:t>
            </w:r>
          </w:p>
        </w:tc>
      </w:tr>
      <w:tr w:rsidR="006C7804" w:rsidRPr="000E2F4A" w14:paraId="30518242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EF6DE" w14:textId="77777777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  <w:r w:rsidRPr="19342358">
              <w:rPr>
                <w:b/>
                <w:bCs/>
              </w:rPr>
              <w:t xml:space="preserve">Cedula / Pasaporte: </w:t>
            </w:r>
          </w:p>
        </w:tc>
      </w:tr>
      <w:tr w:rsidR="006C7804" w:rsidRPr="000E2F4A" w14:paraId="6072033C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171A7" w14:textId="77777777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  <w:r w:rsidRPr="19342358">
              <w:rPr>
                <w:b/>
                <w:bCs/>
              </w:rPr>
              <w:t>Correo electrónico (para notificaciones):</w:t>
            </w:r>
          </w:p>
        </w:tc>
      </w:tr>
      <w:tr w:rsidR="006C7804" w:rsidRPr="000E2F4A" w14:paraId="5562F63C" w14:textId="77777777" w:rsidTr="00C21A88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30066" w14:textId="2A0C7A2B" w:rsidR="006C7804" w:rsidRPr="000E2F4A" w:rsidRDefault="006C7804" w:rsidP="006B22E5">
            <w:pPr>
              <w:spacing w:after="40"/>
              <w:jc w:val="both"/>
              <w:rPr>
                <w:b/>
                <w:bCs/>
                <w:sz w:val="20"/>
                <w:szCs w:val="20"/>
              </w:rPr>
            </w:pPr>
            <w:r w:rsidRPr="19342358">
              <w:rPr>
                <w:b/>
                <w:bCs/>
              </w:rPr>
              <w:t>DESCRIPCIÓN CLARA Y PRECISA DE LA SOLICITUD</w:t>
            </w:r>
          </w:p>
        </w:tc>
      </w:tr>
      <w:tr w:rsidR="006C7804" w:rsidRPr="000E2F4A" w14:paraId="11F886BD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F6546" w14:textId="21D7A2B3" w:rsidR="006C7804" w:rsidRDefault="006C7804" w:rsidP="006B22E5">
            <w:pPr>
              <w:spacing w:after="40"/>
              <w:jc w:val="both"/>
              <w:rPr>
                <w:i/>
                <w:iCs/>
                <w:sz w:val="20"/>
                <w:szCs w:val="20"/>
              </w:rPr>
            </w:pPr>
            <w:r w:rsidRPr="19342358">
              <w:rPr>
                <w:i/>
                <w:iCs/>
                <w:sz w:val="20"/>
                <w:szCs w:val="20"/>
              </w:rPr>
              <w:t>Describa con claridad lo que solicit</w:t>
            </w:r>
            <w:r>
              <w:rPr>
                <w:i/>
                <w:iCs/>
                <w:sz w:val="20"/>
                <w:szCs w:val="20"/>
              </w:rPr>
              <w:t xml:space="preserve">a ante </w:t>
            </w:r>
            <w:proofErr w:type="gramStart"/>
            <w:r w:rsidRPr="006C7804">
              <w:rPr>
                <w:i/>
                <w:iCs/>
                <w:sz w:val="20"/>
                <w:szCs w:val="20"/>
              </w:rPr>
              <w:t>Delegado</w:t>
            </w:r>
            <w:proofErr w:type="gramEnd"/>
            <w:r w:rsidRPr="006C7804">
              <w:rPr>
                <w:i/>
                <w:iCs/>
                <w:sz w:val="20"/>
                <w:szCs w:val="20"/>
              </w:rPr>
              <w:t xml:space="preserve"> De Protección De Datos Ecuador </w:t>
            </w:r>
            <w:proofErr w:type="spellStart"/>
            <w:r w:rsidRPr="006C7804">
              <w:rPr>
                <w:i/>
                <w:iCs/>
                <w:sz w:val="20"/>
                <w:szCs w:val="20"/>
              </w:rPr>
              <w:t>Delegadatos</w:t>
            </w:r>
            <w:proofErr w:type="spellEnd"/>
            <w:r w:rsidRPr="006C7804">
              <w:rPr>
                <w:i/>
                <w:iCs/>
                <w:sz w:val="20"/>
                <w:szCs w:val="20"/>
              </w:rPr>
              <w:t xml:space="preserve"> S.A.S</w:t>
            </w:r>
          </w:p>
          <w:p w14:paraId="30DFD599" w14:textId="77777777" w:rsidR="006C7804" w:rsidRDefault="006C7804" w:rsidP="006B22E5">
            <w:pPr>
              <w:spacing w:after="40"/>
              <w:jc w:val="both"/>
              <w:rPr>
                <w:i/>
                <w:iCs/>
                <w:sz w:val="20"/>
                <w:szCs w:val="20"/>
              </w:rPr>
            </w:pPr>
          </w:p>
          <w:p w14:paraId="4F5E0329" w14:textId="77777777" w:rsidR="006C7804" w:rsidRDefault="006C7804" w:rsidP="006B22E5">
            <w:pPr>
              <w:spacing w:after="40"/>
              <w:jc w:val="both"/>
              <w:rPr>
                <w:i/>
                <w:iCs/>
                <w:sz w:val="20"/>
                <w:szCs w:val="20"/>
              </w:rPr>
            </w:pPr>
          </w:p>
          <w:p w14:paraId="379CCC8C" w14:textId="77777777" w:rsidR="006C7804" w:rsidRDefault="006C7804" w:rsidP="006B22E5">
            <w:pPr>
              <w:spacing w:after="40"/>
              <w:jc w:val="both"/>
              <w:rPr>
                <w:i/>
                <w:iCs/>
                <w:sz w:val="20"/>
                <w:szCs w:val="20"/>
              </w:rPr>
            </w:pPr>
          </w:p>
          <w:p w14:paraId="1E2BA2FC" w14:textId="77777777" w:rsidR="006C7804" w:rsidRDefault="006C7804" w:rsidP="006B22E5">
            <w:pPr>
              <w:spacing w:after="40"/>
              <w:jc w:val="both"/>
              <w:rPr>
                <w:i/>
                <w:iCs/>
                <w:sz w:val="20"/>
                <w:szCs w:val="20"/>
              </w:rPr>
            </w:pPr>
          </w:p>
          <w:p w14:paraId="4078B2E0" w14:textId="77777777" w:rsidR="006C7804" w:rsidRDefault="006C7804" w:rsidP="006B22E5">
            <w:pPr>
              <w:spacing w:after="40"/>
              <w:jc w:val="both"/>
              <w:rPr>
                <w:i/>
                <w:iCs/>
                <w:sz w:val="20"/>
                <w:szCs w:val="20"/>
              </w:rPr>
            </w:pPr>
          </w:p>
          <w:p w14:paraId="45741939" w14:textId="4D757C0B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</w:p>
        </w:tc>
      </w:tr>
      <w:tr w:rsidR="006C7804" w:rsidRPr="000E2F4A" w14:paraId="1F85248E" w14:textId="77777777" w:rsidTr="00C21A88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5AAC6" w14:textId="77777777" w:rsidR="006C7804" w:rsidRPr="000E2F4A" w:rsidRDefault="006C7804" w:rsidP="006B22E5">
            <w:pPr>
              <w:spacing w:after="40"/>
              <w:jc w:val="both"/>
              <w:rPr>
                <w:b/>
                <w:bCs/>
              </w:rPr>
            </w:pPr>
            <w:r w:rsidRPr="000E2F4A">
              <w:rPr>
                <w:b/>
                <w:bCs/>
              </w:rPr>
              <w:t>DERECHO QUE DESEA EJERCER</w:t>
            </w:r>
          </w:p>
        </w:tc>
      </w:tr>
      <w:tr w:rsidR="006C7804" w:rsidRPr="000E2F4A" w14:paraId="3649763D" w14:textId="77777777" w:rsidTr="00643620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9C309" w14:textId="77777777" w:rsidR="006C7804" w:rsidRPr="000E2F4A" w:rsidRDefault="006C7804" w:rsidP="006B22E5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Pr="000E2F4A">
              <w:t xml:space="preserve"> Acceso a mis datos personales </w:t>
            </w:r>
          </w:p>
          <w:p w14:paraId="179BE95E" w14:textId="77777777" w:rsidR="006C7804" w:rsidRPr="000E2F4A" w:rsidRDefault="006C7804" w:rsidP="006B22E5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Pr="000E2F4A">
              <w:t xml:space="preserve"> Rectificación / Actualización de mis datos </w:t>
            </w:r>
          </w:p>
          <w:p w14:paraId="53547E5C" w14:textId="77777777" w:rsidR="006C7804" w:rsidRPr="000E2F4A" w:rsidRDefault="006C7804" w:rsidP="006B22E5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Pr="000E2F4A">
              <w:t xml:space="preserve"> Eliminación / Supresión de mis datos </w:t>
            </w:r>
          </w:p>
          <w:p w14:paraId="6B8066A3" w14:textId="77777777" w:rsidR="006C7804" w:rsidRDefault="006C7804" w:rsidP="006B22E5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Pr="000E2F4A">
              <w:t xml:space="preserve"> Suspensión / Limitación del tratamiento </w:t>
            </w:r>
          </w:p>
          <w:p w14:paraId="37EE658A" w14:textId="77777777" w:rsidR="006C7804" w:rsidRPr="000E2F4A" w:rsidRDefault="006C7804" w:rsidP="006C7804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lastRenderedPageBreak/>
              <w:t>☐</w:t>
            </w:r>
            <w:r w:rsidRPr="000E2F4A">
              <w:t xml:space="preserve"> Oposición al tratamiento </w:t>
            </w:r>
          </w:p>
          <w:p w14:paraId="4FBA2F61" w14:textId="77777777" w:rsidR="006C7804" w:rsidRPr="000E2F4A" w:rsidRDefault="006C7804" w:rsidP="006C7804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Pr="000E2F4A">
              <w:t xml:space="preserve"> Portabilidad de mis datos </w:t>
            </w:r>
          </w:p>
          <w:p w14:paraId="34B88AAF" w14:textId="77777777" w:rsidR="006C7804" w:rsidRPr="000E2F4A" w:rsidRDefault="006C7804" w:rsidP="006C7804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Pr="000E2F4A">
              <w:t xml:space="preserve"> No ser objeto de decisiones automatizadas </w:t>
            </w:r>
          </w:p>
          <w:p w14:paraId="569BE914" w14:textId="2DB61B80" w:rsidR="006C7804" w:rsidRPr="000E2F4A" w:rsidRDefault="006C7804" w:rsidP="006B22E5">
            <w:pPr>
              <w:spacing w:after="40"/>
              <w:jc w:val="both"/>
            </w:pPr>
            <w:r w:rsidRPr="19342358">
              <w:rPr>
                <w:rFonts w:ascii="Segoe UI Symbol" w:hAnsi="Segoe UI Symbol" w:cs="Segoe UI Symbol"/>
              </w:rPr>
              <w:t>☐</w:t>
            </w:r>
            <w:r>
              <w:t xml:space="preserve"> Revocatoria del consentimiento</w:t>
            </w:r>
          </w:p>
        </w:tc>
      </w:tr>
      <w:tr w:rsidR="006C7804" w:rsidRPr="000E2F4A" w14:paraId="776A16D2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9D10F" w14:textId="77777777" w:rsidR="006C7804" w:rsidRPr="006C7804" w:rsidRDefault="006C7804" w:rsidP="006B22E5">
            <w:pPr>
              <w:spacing w:after="40"/>
              <w:jc w:val="both"/>
            </w:pPr>
            <w:r w:rsidRPr="000E2F4A">
              <w:rPr>
                <w:b/>
                <w:bCs/>
              </w:rPr>
              <w:lastRenderedPageBreak/>
              <w:t xml:space="preserve">DOCUMENTOS ADJUNTOS: </w:t>
            </w:r>
            <w:r w:rsidRPr="006C7804">
              <w:t>Deberá anexarse a la solicitud documentos que acrediten la identidad del titular o de su representante legal (copia del documento de identidad o poderes legalizados, de ser el caso).</w:t>
            </w:r>
          </w:p>
          <w:p w14:paraId="19E6108E" w14:textId="77777777" w:rsidR="006C7804" w:rsidRPr="000E2F4A" w:rsidRDefault="006C7804" w:rsidP="006B22E5">
            <w:pPr>
              <w:spacing w:after="40"/>
              <w:jc w:val="both"/>
            </w:pPr>
            <w:r w:rsidRPr="19342358">
              <w:rPr>
                <w:rFonts w:ascii="Segoe UI Symbol" w:hAnsi="Segoe UI Symbol" w:cs="Segoe UI Symbol"/>
              </w:rPr>
              <w:t xml:space="preserve">☐ </w:t>
            </w:r>
            <w:r>
              <w:t>Copia del documento de identidad o pasaporte del titular</w:t>
            </w:r>
          </w:p>
          <w:p w14:paraId="2A15E4D7" w14:textId="77777777" w:rsidR="006C7804" w:rsidRPr="000E2F4A" w:rsidRDefault="006C7804" w:rsidP="006B22E5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 xml:space="preserve">☐ </w:t>
            </w:r>
            <w:r w:rsidRPr="000E2F4A">
              <w:t>Documento que acredita la representación legal o convencional (si aplica)</w:t>
            </w:r>
          </w:p>
          <w:p w14:paraId="24F8CA00" w14:textId="1BF5AD40" w:rsidR="006C7804" w:rsidRPr="000E2F4A" w:rsidRDefault="006C7804" w:rsidP="006B22E5">
            <w:pPr>
              <w:spacing w:after="40"/>
              <w:jc w:val="both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="00C21A88">
              <w:rPr>
                <w:rFonts w:ascii="Segoe UI Symbol" w:hAnsi="Segoe UI Symbol" w:cs="Segoe UI Symbol"/>
              </w:rPr>
              <w:t xml:space="preserve"> </w:t>
            </w:r>
            <w:r w:rsidRPr="000E2F4A">
              <w:t xml:space="preserve">Justificativos o soportes de la rectificación o actualización solicitada (si </w:t>
            </w:r>
            <w:r w:rsidR="00071B33">
              <w:t>aplica</w:t>
            </w:r>
            <w:r w:rsidRPr="000E2F4A">
              <w:t>)</w:t>
            </w:r>
          </w:p>
        </w:tc>
      </w:tr>
      <w:tr w:rsidR="006C7804" w:rsidRPr="000E2F4A" w14:paraId="12F3EDB3" w14:textId="77777777" w:rsidTr="00C21A88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A78AA" w14:textId="77777777" w:rsidR="006C7804" w:rsidRPr="000E2F4A" w:rsidRDefault="006C7804" w:rsidP="00C21A88">
            <w:pPr>
              <w:spacing w:after="40"/>
            </w:pPr>
            <w:r w:rsidRPr="000E2F4A">
              <w:rPr>
                <w:b/>
                <w:bCs/>
              </w:rPr>
              <w:t>CANAL DE NOTIFICACION DE RESPUESTA</w:t>
            </w:r>
          </w:p>
        </w:tc>
      </w:tr>
      <w:tr w:rsidR="006C7804" w:rsidRPr="000E2F4A" w14:paraId="7DD63E61" w14:textId="77777777" w:rsidTr="006B22E5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29AA2" w14:textId="77777777" w:rsidR="006C7804" w:rsidRPr="000E2F4A" w:rsidRDefault="006C7804" w:rsidP="006B22E5">
            <w:pPr>
              <w:spacing w:after="40"/>
              <w:jc w:val="both"/>
            </w:pPr>
            <w:r w:rsidRPr="000E2F4A">
              <w:t>Seleccione el medio a través del cual desea se le proporcione su respuesta:</w:t>
            </w:r>
          </w:p>
          <w:p w14:paraId="202311F2" w14:textId="77777777" w:rsidR="006C7804" w:rsidRPr="000E2F4A" w:rsidRDefault="006C7804" w:rsidP="006B22E5">
            <w:pPr>
              <w:spacing w:after="40"/>
            </w:pPr>
            <w:r w:rsidRPr="000E2F4A">
              <w:rPr>
                <w:rFonts w:ascii="Segoe UI Symbol" w:hAnsi="Segoe UI Symbol" w:cs="Segoe UI Symbol"/>
              </w:rPr>
              <w:t>☐</w:t>
            </w:r>
            <w:r w:rsidRPr="000E2F4A">
              <w:t xml:space="preserve"> Correo electrónico indicado en la solicitud.</w:t>
            </w:r>
          </w:p>
          <w:p w14:paraId="7C742343" w14:textId="77777777" w:rsidR="006C7804" w:rsidRDefault="006C7804" w:rsidP="006B22E5">
            <w:pPr>
              <w:spacing w:after="40"/>
              <w:rPr>
                <w:i/>
                <w:iCs/>
              </w:rPr>
            </w:pPr>
            <w:r w:rsidRPr="19342358">
              <w:rPr>
                <w:rFonts w:ascii="Segoe UI Symbol" w:hAnsi="Segoe UI Symbol" w:cs="Segoe UI Symbol"/>
              </w:rPr>
              <w:t>☐</w:t>
            </w:r>
            <w:r>
              <w:t xml:space="preserve">Otro correo electrónico: </w:t>
            </w:r>
            <w:r w:rsidRPr="19342358">
              <w:rPr>
                <w:i/>
                <w:iCs/>
              </w:rPr>
              <w:t>por favor indique la dirección de correo electrónico a la que desea que se envíe la notificación</w:t>
            </w:r>
            <w:r>
              <w:rPr>
                <w:i/>
                <w:iCs/>
              </w:rPr>
              <w:t xml:space="preserve"> de respuesta.</w:t>
            </w:r>
          </w:p>
          <w:p w14:paraId="0E79C3F1" w14:textId="77777777" w:rsidR="006C7804" w:rsidRDefault="006C7804" w:rsidP="006B22E5">
            <w:pPr>
              <w:spacing w:after="40"/>
              <w:rPr>
                <w:i/>
                <w:iCs/>
              </w:rPr>
            </w:pPr>
            <w:r w:rsidRPr="19342358">
              <w:rPr>
                <w:rFonts w:ascii="Segoe UI Symbol" w:hAnsi="Segoe UI Symbol" w:cs="Segoe UI Symbol"/>
              </w:rPr>
              <w:t>☐</w:t>
            </w:r>
            <w:r>
              <w:t xml:space="preserve">Dirección domiciliaria: </w:t>
            </w:r>
            <w:r w:rsidRPr="19342358">
              <w:rPr>
                <w:i/>
                <w:iCs/>
              </w:rPr>
              <w:t xml:space="preserve">por favor indique la dirección de </w:t>
            </w:r>
            <w:r>
              <w:rPr>
                <w:i/>
                <w:iCs/>
              </w:rPr>
              <w:t>su domicilio</w:t>
            </w:r>
            <w:r w:rsidRPr="19342358">
              <w:rPr>
                <w:i/>
                <w:iCs/>
              </w:rPr>
              <w:t xml:space="preserve"> electrónico a la que desea que se envíe la notificación</w:t>
            </w:r>
            <w:r>
              <w:rPr>
                <w:i/>
                <w:iCs/>
              </w:rPr>
              <w:t xml:space="preserve"> de respuesta.</w:t>
            </w:r>
          </w:p>
          <w:p w14:paraId="705EBF1A" w14:textId="77777777" w:rsidR="006C7804" w:rsidRPr="000E2F4A" w:rsidRDefault="006C7804" w:rsidP="006B22E5">
            <w:pPr>
              <w:spacing w:after="40"/>
            </w:pPr>
          </w:p>
        </w:tc>
      </w:tr>
    </w:tbl>
    <w:p w14:paraId="52C4169B" w14:textId="77777777" w:rsidR="00DA4B6E" w:rsidRDefault="00DA4B6E"/>
    <w:p w14:paraId="04F6A8FA" w14:textId="77777777" w:rsidR="006C7804" w:rsidRPr="000E2F4A" w:rsidRDefault="006C7804" w:rsidP="006C7804">
      <w:pPr>
        <w:spacing w:after="40"/>
        <w:jc w:val="both"/>
        <w:rPr>
          <w:b/>
          <w:bCs/>
        </w:rPr>
      </w:pPr>
      <w:r w:rsidRPr="000E2F4A">
        <w:rPr>
          <w:b/>
          <w:bCs/>
        </w:rPr>
        <w:t>DECLARACIÓN Y FIRMA</w:t>
      </w:r>
    </w:p>
    <w:p w14:paraId="05BD4089" w14:textId="77777777" w:rsidR="006C7804" w:rsidRPr="000E2F4A" w:rsidRDefault="006C7804" w:rsidP="006C7804">
      <w:pPr>
        <w:spacing w:after="40"/>
        <w:jc w:val="both"/>
      </w:pPr>
    </w:p>
    <w:p w14:paraId="486186B6" w14:textId="77777777" w:rsidR="006C7804" w:rsidRPr="000E2F4A" w:rsidRDefault="006C7804" w:rsidP="006C7804">
      <w:pPr>
        <w:spacing w:after="40"/>
        <w:jc w:val="both"/>
      </w:pPr>
      <w:r w:rsidRPr="000E2F4A">
        <w:t>Declaro que la información proporcionada en esta solicitud es verdadera y que adjunto la documentación necesaria para acreditar mi identidad o, cuando corresponda, mi representación.</w:t>
      </w:r>
    </w:p>
    <w:p w14:paraId="6079BDC5" w14:textId="77777777" w:rsidR="006C7804" w:rsidRPr="000E2F4A" w:rsidRDefault="006C7804" w:rsidP="006C7804">
      <w:pPr>
        <w:spacing w:after="40"/>
        <w:jc w:val="both"/>
      </w:pPr>
    </w:p>
    <w:p w14:paraId="39721D9C" w14:textId="77777777" w:rsidR="006C7804" w:rsidRPr="000E2F4A" w:rsidRDefault="006C7804" w:rsidP="006C7804">
      <w:pPr>
        <w:spacing w:after="40"/>
        <w:jc w:val="both"/>
      </w:pPr>
    </w:p>
    <w:p w14:paraId="69E6CADA" w14:textId="77777777" w:rsidR="006C7804" w:rsidRPr="000E2F4A" w:rsidRDefault="006C7804" w:rsidP="006C7804">
      <w:pPr>
        <w:spacing w:after="40"/>
        <w:jc w:val="both"/>
      </w:pPr>
    </w:p>
    <w:p w14:paraId="5600FD96" w14:textId="77777777" w:rsidR="006C7804" w:rsidRPr="000E2F4A" w:rsidRDefault="006C7804" w:rsidP="006C7804">
      <w:pPr>
        <w:jc w:val="center"/>
      </w:pPr>
      <w:r w:rsidRPr="000E2F4A">
        <w:t>_______________________________________________________</w:t>
      </w:r>
    </w:p>
    <w:p w14:paraId="7F0D4F03" w14:textId="77777777" w:rsidR="006C7804" w:rsidRPr="000E2F4A" w:rsidRDefault="006C7804" w:rsidP="006C7804">
      <w:pPr>
        <w:jc w:val="center"/>
        <w:rPr>
          <w:b/>
          <w:bCs/>
        </w:rPr>
      </w:pPr>
      <w:r w:rsidRPr="000E2F4A">
        <w:rPr>
          <w:b/>
          <w:bCs/>
        </w:rPr>
        <w:t>NOMBRE Y FIRMA DEL SOLICITANTE</w:t>
      </w:r>
    </w:p>
    <w:p w14:paraId="3C9D1908" w14:textId="77777777" w:rsidR="006C7804" w:rsidRPr="000E2F4A" w:rsidRDefault="006C7804" w:rsidP="006C7804">
      <w:pPr>
        <w:spacing w:after="40"/>
        <w:jc w:val="center"/>
        <w:rPr>
          <w:b/>
          <w:bCs/>
        </w:rPr>
      </w:pPr>
    </w:p>
    <w:p w14:paraId="71D613F5" w14:textId="77777777" w:rsidR="006C7804" w:rsidRPr="000E2F4A" w:rsidRDefault="006C7804" w:rsidP="006C7804">
      <w:pPr>
        <w:spacing w:after="40"/>
        <w:jc w:val="center"/>
        <w:rPr>
          <w:b/>
          <w:bCs/>
        </w:rPr>
      </w:pPr>
    </w:p>
    <w:p w14:paraId="3CC885DB" w14:textId="77777777" w:rsidR="006C7804" w:rsidRPr="000E2F4A" w:rsidRDefault="006C7804" w:rsidP="006C7804">
      <w:pPr>
        <w:spacing w:after="40"/>
        <w:jc w:val="center"/>
      </w:pPr>
      <w:r w:rsidRPr="000E2F4A">
        <w:t>_______________________________________________________</w:t>
      </w:r>
    </w:p>
    <w:p w14:paraId="73C3F31B" w14:textId="77777777" w:rsidR="006C7804" w:rsidRPr="000E2F4A" w:rsidRDefault="006C7804" w:rsidP="006C7804">
      <w:pPr>
        <w:spacing w:after="40"/>
        <w:jc w:val="center"/>
        <w:rPr>
          <w:b/>
          <w:bCs/>
        </w:rPr>
      </w:pPr>
      <w:r w:rsidRPr="000E2F4A">
        <w:rPr>
          <w:b/>
          <w:bCs/>
        </w:rPr>
        <w:t>NOMBRE Y FIRMA DEL APODERADO /REPRESENTANTE LEGAL (si aplica)</w:t>
      </w:r>
    </w:p>
    <w:p w14:paraId="3F5236C3" w14:textId="77777777" w:rsidR="006C7804" w:rsidRPr="000E2F4A" w:rsidRDefault="006C7804" w:rsidP="006C7804">
      <w:pPr>
        <w:spacing w:after="40"/>
        <w:jc w:val="both"/>
      </w:pPr>
    </w:p>
    <w:p w14:paraId="500BBCAB" w14:textId="77777777" w:rsidR="006C7804" w:rsidRPr="000E2F4A" w:rsidRDefault="006C7804" w:rsidP="006C7804">
      <w:pPr>
        <w:spacing w:after="40"/>
        <w:jc w:val="both"/>
      </w:pPr>
      <w:r w:rsidRPr="000E2F4A">
        <w:t xml:space="preserve">Lugar y fecha: </w:t>
      </w:r>
    </w:p>
    <w:p w14:paraId="5971FCA8" w14:textId="77777777" w:rsidR="006C7804" w:rsidRDefault="006C7804"/>
    <w:sectPr w:rsidR="006C78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C716" w14:textId="77777777" w:rsidR="00A65B94" w:rsidRDefault="00A65B94" w:rsidP="006C7804">
      <w:r>
        <w:separator/>
      </w:r>
    </w:p>
  </w:endnote>
  <w:endnote w:type="continuationSeparator" w:id="0">
    <w:p w14:paraId="172ED29D" w14:textId="77777777" w:rsidR="00A65B94" w:rsidRDefault="00A65B94" w:rsidP="006C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AA2F" w14:textId="77777777" w:rsidR="00A65B94" w:rsidRDefault="00A65B94" w:rsidP="006C7804">
      <w:r>
        <w:separator/>
      </w:r>
    </w:p>
  </w:footnote>
  <w:footnote w:type="continuationSeparator" w:id="0">
    <w:p w14:paraId="6E1C3E51" w14:textId="77777777" w:rsidR="00A65B94" w:rsidRDefault="00A65B94" w:rsidP="006C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6770" w14:textId="2ADE9DFA" w:rsidR="006C7804" w:rsidRDefault="006C7804">
    <w:pPr>
      <w:pStyle w:val="Encabezado"/>
    </w:pPr>
    <w:r w:rsidRPr="006C015C">
      <w:rPr>
        <w:rFonts w:cs="Arial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95F383E" wp14:editId="7A839119">
          <wp:simplePos x="0" y="0"/>
          <wp:positionH relativeFrom="column">
            <wp:posOffset>-613410</wp:posOffset>
          </wp:positionH>
          <wp:positionV relativeFrom="paragraph">
            <wp:posOffset>-163830</wp:posOffset>
          </wp:positionV>
          <wp:extent cx="2013585" cy="495300"/>
          <wp:effectExtent l="0" t="0" r="0" b="0"/>
          <wp:wrapSquare wrapText="bothSides"/>
          <wp:docPr id="17174386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42F"/>
    <w:multiLevelType w:val="hybridMultilevel"/>
    <w:tmpl w:val="233E44FC"/>
    <w:lvl w:ilvl="0" w:tplc="06428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703F"/>
    <w:multiLevelType w:val="multilevel"/>
    <w:tmpl w:val="D6DAF63E"/>
    <w:lvl w:ilvl="0">
      <w:start w:val="1"/>
      <w:numFmt w:val="decimal"/>
      <w:pStyle w:val="Esti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4849907">
    <w:abstractNumId w:val="0"/>
  </w:num>
  <w:num w:numId="2" w16cid:durableId="83475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04"/>
    <w:rsid w:val="00071B33"/>
    <w:rsid w:val="001B5E74"/>
    <w:rsid w:val="00205652"/>
    <w:rsid w:val="006C7804"/>
    <w:rsid w:val="006F4B01"/>
    <w:rsid w:val="00700063"/>
    <w:rsid w:val="00A65B94"/>
    <w:rsid w:val="00AD4A23"/>
    <w:rsid w:val="00C21A88"/>
    <w:rsid w:val="00D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62DC"/>
  <w15:chartTrackingRefBased/>
  <w15:docId w15:val="{75F2A816-0E19-4131-81D2-38C682A7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04"/>
    <w:pPr>
      <w:spacing w:after="0" w:line="240" w:lineRule="auto"/>
    </w:pPr>
    <w:rPr>
      <w:rFonts w:ascii="Times New Roman" w:eastAsia="Times New Roman" w:hAnsi="Times New Roman" w:cs="Times New Roman"/>
      <w:lang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B5E7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8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8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8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8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8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8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8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1"/>
    <w:link w:val="Estilo2Car"/>
    <w:qFormat/>
    <w:rsid w:val="001B5E74"/>
    <w:pPr>
      <w:numPr>
        <w:numId w:val="2"/>
      </w:numPr>
      <w:ind w:left="360" w:hanging="360"/>
    </w:pPr>
  </w:style>
  <w:style w:type="character" w:customStyle="1" w:styleId="Estilo2Car">
    <w:name w:val="Estilo2 Car"/>
    <w:basedOn w:val="Ttulo1Car"/>
    <w:link w:val="Estilo2"/>
    <w:rsid w:val="001B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B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8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8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8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8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8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8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7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C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8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C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78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6C78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78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isintenso">
    <w:name w:val="Intense Emphasis"/>
    <w:basedOn w:val="Fuentedeprrafopredeter"/>
    <w:uiPriority w:val="21"/>
    <w:qFormat/>
    <w:rsid w:val="006C78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8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78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6C7804"/>
    <w:rPr>
      <w:color w:val="0563C1"/>
      <w:u w:val="single"/>
    </w:rPr>
  </w:style>
  <w:style w:type="character" w:customStyle="1" w:styleId="CommentReference1">
    <w:name w:val="Comment Reference1"/>
    <w:basedOn w:val="Fuentedeprrafopredeter"/>
    <w:uiPriority w:val="99"/>
    <w:semiHidden/>
    <w:unhideWhenUsed/>
    <w:rsid w:val="006C7804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6C7804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78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7804"/>
    <w:rPr>
      <w:rFonts w:ascii="Times New Roman" w:eastAsia="Times New Roman" w:hAnsi="Times New Roman" w:cs="Times New Roman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6C78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804"/>
    <w:rPr>
      <w:rFonts w:ascii="Times New Roman" w:eastAsia="Times New Roman" w:hAnsi="Times New Roman" w:cs="Times New Roman"/>
      <w:lang w:eastAsia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6C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porte@delegadat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Jaramillo</dc:creator>
  <cp:keywords/>
  <dc:description/>
  <cp:lastModifiedBy>Valentina Jaramillo</cp:lastModifiedBy>
  <cp:revision>3</cp:revision>
  <dcterms:created xsi:type="dcterms:W3CDTF">2026-04-14T21:04:00Z</dcterms:created>
  <dcterms:modified xsi:type="dcterms:W3CDTF">2026-04-14T21:17:00Z</dcterms:modified>
</cp:coreProperties>
</file>